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437635" w:rsidRDefault="00283081" w:rsidP="001B383C">
      <w:pPr>
        <w:pStyle w:val="Heading1"/>
        <w:jc w:val="right"/>
        <w:rPr>
          <w:rFonts w:asciiTheme="minorHAnsi" w:hAnsiTheme="minorHAnsi"/>
          <w:b/>
          <w:lang w:val="ka-GE"/>
        </w:rPr>
      </w:pPr>
    </w:p>
    <w:p w:rsidR="001B383C" w:rsidRPr="00A136DA" w:rsidRDefault="00B640B4" w:rsidP="00B640B4">
      <w:pPr>
        <w:pStyle w:val="Heading1"/>
        <w:rPr>
          <w:rFonts w:ascii="BOG 2017 Headline Light" w:hAnsi="BOG 2017 Headline Light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A136DA">
        <w:rPr>
          <w:rFonts w:ascii="Corbel" w:hAnsi="Corbel"/>
          <w:b/>
        </w:rPr>
        <w:t xml:space="preserve">                               </w:t>
      </w:r>
      <w:r w:rsidR="005E21E9" w:rsidRPr="00A136DA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6412B6">
        <w:rPr>
          <w:rFonts w:ascii="BOG 2017 Headline Light" w:hAnsi="BOG 2017 Headline Light" w:cs="Arial"/>
          <w:bCs/>
          <w:sz w:val="20"/>
          <w:lang w:val="ka-GE"/>
        </w:rPr>
        <w:t xml:space="preserve">  </w:t>
      </w:r>
      <w:r w:rsidR="00CF695A" w:rsidRPr="00A136DA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A136DA">
        <w:rPr>
          <w:rFonts w:ascii="BOG 2017 Headline Light" w:hAnsi="BOG 2017 Headline Light" w:cs="Arial"/>
          <w:bCs/>
          <w:sz w:val="20"/>
          <w:lang w:val="ka-GE"/>
        </w:rPr>
        <w:t>#</w:t>
      </w:r>
      <w:r w:rsidR="00CF695A" w:rsidRPr="003C714A">
        <w:rPr>
          <w:rFonts w:ascii="BOG 2017 Headline Light" w:hAnsi="BOG 2017 Headline Light" w:cs="Arial"/>
          <w:b/>
          <w:bCs/>
          <w:sz w:val="20"/>
          <w:lang w:val="ka-GE"/>
        </w:rPr>
        <w:t>0</w:t>
      </w:r>
      <w:r w:rsidR="00B704EC" w:rsidRPr="003C714A">
        <w:rPr>
          <w:rFonts w:ascii="BOG 2017 Headline Light" w:hAnsi="BOG 2017 Headline Light" w:cs="Arial"/>
          <w:b/>
          <w:bCs/>
          <w:sz w:val="20"/>
          <w:lang w:val="ka-GE"/>
        </w:rPr>
        <w:t>7</w:t>
      </w:r>
    </w:p>
    <w:p w:rsidR="001B383C" w:rsidRPr="00A136DA" w:rsidRDefault="00B704EC" w:rsidP="00A136DA">
      <w:pPr>
        <w:pStyle w:val="Heading1"/>
        <w:jc w:val="right"/>
        <w:rPr>
          <w:rFonts w:ascii="BOG 2017 Headline Light" w:hAnsi="BOG 2017 Headline Light"/>
          <w:b/>
          <w:sz w:val="28"/>
          <w:szCs w:val="28"/>
          <w:lang w:val="ka-GE"/>
        </w:rPr>
      </w:pPr>
      <w:r w:rsidRPr="00A136DA">
        <w:rPr>
          <w:rFonts w:ascii="BOG 2017 Headline Light" w:hAnsi="BOG 2017 Headline Light"/>
          <w:b/>
          <w:sz w:val="28"/>
          <w:szCs w:val="28"/>
          <w:lang w:val="ka-GE"/>
        </w:rPr>
        <w:t>სათათბირო ოთახების</w:t>
      </w:r>
      <w:r w:rsidR="00840CBB" w:rsidRPr="00A136DA">
        <w:rPr>
          <w:rFonts w:ascii="BOG 2017 Headline Light" w:hAnsi="BOG 2017 Headline Light"/>
          <w:b/>
          <w:sz w:val="28"/>
          <w:szCs w:val="28"/>
          <w:lang w:val="ka-GE"/>
        </w:rPr>
        <w:t xml:space="preserve"> დასუფთავება</w:t>
      </w:r>
    </w:p>
    <w:p w:rsidR="00001C33" w:rsidRPr="00001C33" w:rsidRDefault="00001C33" w:rsidP="00001C33">
      <w:pPr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Tr="00A136D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A136DA" w:rsidRDefault="00443AE6">
            <w:pPr>
              <w:pStyle w:val="Heading2"/>
              <w:rPr>
                <w:rFonts w:ascii="BOG 2017 Light" w:hAnsi="BOG 2017 Light"/>
                <w:lang w:val="ka-GE"/>
              </w:rPr>
            </w:pPr>
            <w:r w:rsidRPr="00A136DA">
              <w:rPr>
                <w:rFonts w:ascii="BOG 2017 Light" w:hAnsi="BOG 2017 Light" w:cs="Sylfaen"/>
                <w:lang w:val="ka-GE"/>
              </w:rPr>
              <w:t>ბიზნესის მიზანი</w:t>
            </w:r>
          </w:p>
        </w:tc>
      </w:tr>
      <w:tr w:rsidR="001B383C" w:rsidRPr="007D16FE" w:rsidTr="00A136DA">
        <w:trPr>
          <w:trHeight w:val="557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A136DA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5C7E9B" w:rsidRPr="00A136DA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42D86" w:rsidRPr="00A136D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A136DA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ქონებისა და ტექნიკის</w:t>
            </w:r>
            <w:r w:rsidR="007D16FE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  <w:p w:rsidR="00656EE1" w:rsidRPr="00A136DA" w:rsidRDefault="00AB5EA9" w:rsidP="006816C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AB5EA9">
              <w:rPr>
                <w:rFonts w:ascii="BOG 2017 Light" w:hAnsi="BOG 2017 Light" w:cs="Arial"/>
                <w:bCs/>
                <w:lang w:val="ka-GE"/>
              </w:rPr>
              <w:t>სტუმრებისა და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5C7E9B" w:rsidRPr="00A136DA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>აზე ზრუნვა.</w:t>
            </w:r>
          </w:p>
        </w:tc>
      </w:tr>
    </w:tbl>
    <w:p w:rsidR="001B383C" w:rsidRDefault="001B383C" w:rsidP="001B383C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283081" w:rsidTr="00A136D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A136DA" w:rsidRDefault="00001C33" w:rsidP="00A136DA">
            <w:pPr>
              <w:pStyle w:val="Heading2"/>
              <w:ind w:right="162"/>
              <w:jc w:val="both"/>
              <w:rPr>
                <w:rFonts w:ascii="BOG 2017 Light" w:hAnsi="BOG 2017 Light"/>
              </w:rPr>
            </w:pPr>
            <w:r w:rsidRPr="00A136DA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A136D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A136DA" w:rsidRDefault="007D16FE" w:rsidP="00A136DA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041927" w:rsidRPr="00A25668" w:rsidRDefault="00041927" w:rsidP="00041927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ქვემოთ მოყვანილი დასუფთავებ</w:t>
            </w:r>
            <w:r>
              <w:rPr>
                <w:rFonts w:ascii="BOG 2017 Light" w:hAnsi="BOG 2017 Light" w:cs="Arial"/>
                <w:bCs/>
                <w:lang w:val="ka-GE"/>
              </w:rPr>
              <w:t>ის სიხშირე მიზანმიმართულია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მოსალოდნელი სისუფთავის სტანდარტებ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>აღწ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ევად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B5EA9" w:rsidRDefault="00AB5EA9" w:rsidP="00A136D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Default="00AB5EA9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7B1677">
              <w:rPr>
                <w:rFonts w:ascii="BOG 2017 Light" w:hAnsi="BOG 2017 Light" w:cs="Arial"/>
                <w:bCs/>
                <w:lang w:val="ka-GE"/>
              </w:rPr>
              <w:t>დამლაგებელი უნდა მიყვეს ქვემოაღნიშნულ სტანდარტ</w:t>
            </w:r>
            <w:r>
              <w:rPr>
                <w:rFonts w:ascii="BOG 2017 Light" w:hAnsi="BOG 2017 Light" w:cs="Arial"/>
                <w:bCs/>
                <w:lang w:val="ka-GE"/>
              </w:rPr>
              <w:t>ებს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.  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B268EC" w:rsidRDefault="00B268EC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Default="00AB5EA9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AB5EA9">
              <w:rPr>
                <w:rFonts w:ascii="BOG 2017 Light" w:hAnsi="BOG 2017 Light" w:cs="Arial"/>
                <w:bCs/>
                <w:lang w:val="ka-GE"/>
              </w:rPr>
              <w:t xml:space="preserve">სათათბირო ოთახების 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საერთო დალაგება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 უნდა განხორციელდეს არასამუშაო </w:t>
            </w:r>
            <w:r w:rsidRPr="007807C8">
              <w:rPr>
                <w:rFonts w:ascii="BOG 2017 Light" w:hAnsi="BOG 2017 Light" w:cs="Arial"/>
                <w:bCs/>
                <w:lang w:val="ka-GE"/>
              </w:rPr>
              <w:t xml:space="preserve">დილის 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>საათებში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, </w:t>
            </w:r>
            <w:r w:rsidRPr="00AB5EA9">
              <w:rPr>
                <w:rFonts w:ascii="BOG 2017 Light" w:hAnsi="BOG 2017 Light" w:cs="Arial"/>
                <w:bCs/>
                <w:lang w:val="ka-GE"/>
              </w:rPr>
              <w:t>ხოლო დღის მანძილზე შეხვედრებისაგან თავისუფალ დროს უნდა მოხდეს სათათბირო ოთახების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AB5EA9">
              <w:rPr>
                <w:rFonts w:ascii="BOG 2017 Light" w:hAnsi="BOG 2017 Light" w:cs="Arial"/>
                <w:bCs/>
                <w:lang w:val="ka-GE"/>
              </w:rPr>
              <w:t>განახლება.</w:t>
            </w:r>
          </w:p>
          <w:p w:rsidR="00B268EC" w:rsidRDefault="00B268EC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Pr="000328F0" w:rsidRDefault="00AB5EA9" w:rsidP="00AB5EA9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DE2C6A">
              <w:rPr>
                <w:rFonts w:ascii="BOG 2017 Light" w:hAnsi="BOG 2017 Light" w:cs="Arial"/>
                <w:bCs/>
                <w:lang w:val="ka-GE"/>
              </w:rPr>
              <w:t>დამლაგებელი ჩაცმული უნდა იყოს ბა</w:t>
            </w:r>
            <w:r>
              <w:rPr>
                <w:rFonts w:ascii="BOG 2017 Light" w:hAnsi="BOG 2017 Light" w:cs="Arial"/>
                <w:bCs/>
                <w:lang w:val="ka-GE"/>
              </w:rPr>
              <w:t>ნკთან შეთანხმებულ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უნიფორმაში, გამოიყურებოდეს და იქცეოდეს </w:t>
            </w:r>
            <w:r w:rsidRPr="0070331D">
              <w:rPr>
                <w:rFonts w:ascii="BOG 2017 Light" w:hAnsi="BOG 2017 Light" w:cs="Arial"/>
                <w:b/>
                <w:bCs/>
                <w:lang w:val="ka-GE"/>
              </w:rPr>
              <w:t>სტანდარტული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0328F0">
              <w:rPr>
                <w:rFonts w:ascii="BOG 2017 Light" w:hAnsi="BOG 2017 Light" w:cs="Arial"/>
                <w:b/>
                <w:bCs/>
                <w:lang w:val="ka-GE"/>
              </w:rPr>
              <w:t xml:space="preserve">ოპერირების პროცედურები #09-ის გათვალისწინებით.  </w:t>
            </w:r>
          </w:p>
          <w:p w:rsidR="00B268EC" w:rsidRDefault="00B268EC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Default="00AB5EA9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DE2C6A">
              <w:rPr>
                <w:rFonts w:ascii="BOG 2017 Light" w:hAnsi="BOG 2017 Light" w:cs="Arial"/>
                <w:bCs/>
                <w:lang w:val="ka-GE"/>
              </w:rPr>
              <w:t>დალაგების</w:t>
            </w:r>
            <w:r>
              <w:rPr>
                <w:rFonts w:asciiTheme="minorHAnsi" w:hAnsiTheme="minorHAnsi" w:cs="Arial"/>
                <w:bCs/>
                <w:lang w:val="ka-GE"/>
              </w:rPr>
              <w:t>/</w:t>
            </w:r>
            <w:r w:rsidRPr="00AB5EA9">
              <w:rPr>
                <w:rFonts w:ascii="BOG 2017 Light" w:hAnsi="BOG 2017 Light" w:cs="Arial"/>
                <w:bCs/>
                <w:lang w:val="ka-GE"/>
              </w:rPr>
              <w:t>განახლების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შემდგომ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დამლაგებელ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მა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უნდა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შეამოწმოს საკუთარი თავი, გადახედოს ინტერიერს შემმოწმებლის თვალით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 და დარწმუნდეს, რომ ყველაფერი წესრიგშია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,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არ არის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დარჩენილი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>დასუფთავების ინვენტარი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და მიღწეულია მოსალოდნელი სისუფთავის სტანდარტები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B268EC" w:rsidRDefault="00B268EC" w:rsidP="00AB5EA9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Default="00AB5EA9" w:rsidP="00AB5EA9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6E6EA4">
              <w:rPr>
                <w:rFonts w:ascii="BOG 2017 Light" w:hAnsi="BOG 2017 Light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6E6EA4">
              <w:rPr>
                <w:rFonts w:ascii="BOG 2017 Light" w:hAnsi="BOG 2017 Light" w:cs="Arial"/>
                <w:b/>
                <w:bCs/>
                <w:lang w:val="ka-GE"/>
              </w:rPr>
              <w:t xml:space="preserve">სტანდარტული ოპერირების პროცედურები #12 </w:t>
            </w:r>
            <w:r w:rsidRPr="006E6EA4">
              <w:rPr>
                <w:rFonts w:ascii="BOG 2017 Light" w:hAnsi="BOG 2017 Light" w:cs="Arial"/>
                <w:bCs/>
                <w:lang w:val="ka-GE"/>
              </w:rPr>
              <w:t>გათვალისწინებით.</w:t>
            </w:r>
          </w:p>
          <w:p w:rsidR="00AB5EA9" w:rsidRPr="00AB5EA9" w:rsidRDefault="00AB5EA9" w:rsidP="00A136D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F3B49" w:rsidRPr="00A136DA" w:rsidRDefault="00E67B7A" w:rsidP="00A136DA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/>
                <w:bCs/>
                <w:lang w:val="ka-GE"/>
              </w:rPr>
              <w:t xml:space="preserve">             </w:t>
            </w:r>
          </w:p>
          <w:p w:rsidR="00AF3B49" w:rsidRPr="00A136DA" w:rsidRDefault="00B704EC" w:rsidP="00A136DA">
            <w:pPr>
              <w:ind w:right="162"/>
              <w:rPr>
                <w:rFonts w:ascii="Sylfaen" w:hAnsi="Sylfaen" w:cs="Arial"/>
                <w:b/>
                <w:bCs/>
                <w:sz w:val="24"/>
                <w:szCs w:val="24"/>
                <w:lang w:val="ka-GE"/>
              </w:rPr>
            </w:pPr>
            <w:r w:rsidRPr="00A136DA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957E3">
              <w:rPr>
                <w:rFonts w:asciiTheme="minorHAnsi" w:hAnsiTheme="minorHAnsi" w:cs="Arial"/>
                <w:b/>
                <w:bCs/>
                <w:sz w:val="24"/>
                <w:szCs w:val="24"/>
                <w:lang w:val="ka-GE"/>
              </w:rPr>
              <w:t xml:space="preserve">           </w:t>
            </w:r>
            <w:r w:rsidRPr="00A136DA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სათათბირო ოთახე</w:t>
            </w:r>
            <w:r w:rsidR="007D16FE" w:rsidRPr="00A136DA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ბი</w:t>
            </w:r>
          </w:p>
          <w:p w:rsidR="00A136DA" w:rsidRDefault="00A136DA" w:rsidP="00A136DA">
            <w:pPr>
              <w:ind w:right="162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</w:p>
          <w:p w:rsidR="00AF3B49" w:rsidRPr="00A136DA" w:rsidRDefault="00AF3B49" w:rsidP="00A136DA">
            <w:pPr>
              <w:ind w:right="162"/>
              <w:jc w:val="both"/>
              <w:rPr>
                <w:rFonts w:ascii="BOG 2017 Light" w:hAnsi="BOG 2017 Light" w:cs="Arial"/>
                <w:b/>
                <w:bCs/>
              </w:rPr>
            </w:pPr>
            <w:r w:rsidRPr="00A136DA">
              <w:rPr>
                <w:rFonts w:ascii="BOG 2017 Light" w:hAnsi="BOG 2017 Light" w:cs="Arial"/>
                <w:b/>
                <w:bCs/>
                <w:lang w:val="ka-GE"/>
              </w:rPr>
              <w:t xml:space="preserve">           </w:t>
            </w:r>
            <w:r w:rsidR="00AB5EA9">
              <w:rPr>
                <w:rFonts w:ascii="BOG 2017 Light" w:hAnsi="BOG 2017 Light" w:cs="Arial"/>
                <w:b/>
                <w:bCs/>
              </w:rPr>
              <w:t xml:space="preserve">  </w:t>
            </w:r>
            <w:r w:rsidR="00AB5EA9" w:rsidRPr="004930CA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 w:rsidR="00AB5EA9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AB5EA9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დილის </w:t>
            </w:r>
            <w:r w:rsidR="003B7FD8" w:rsidRPr="004E0F40">
              <w:rPr>
                <w:rFonts w:ascii="BOG 2017 Light" w:hAnsi="BOG 2017 Light" w:cs="Arial"/>
                <w:b/>
                <w:bCs/>
                <w:lang w:val="ka-GE"/>
              </w:rPr>
              <w:t>საერთო დალაგების</w:t>
            </w:r>
            <w:r w:rsidR="003B7FD8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="00AB5EA9" w:rsidRPr="00BE3B24">
              <w:rPr>
                <w:rFonts w:ascii="BOG 2017 Light" w:hAnsi="BOG 2017 Light" w:cs="Arial"/>
                <w:b/>
                <w:bCs/>
                <w:lang w:val="ka-GE"/>
              </w:rPr>
              <w:t>დროს</w:t>
            </w:r>
            <w:r w:rsidR="00AB5EA9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AB5EA9" w:rsidRPr="002B5FBA">
              <w:rPr>
                <w:rFonts w:ascii="BOG 2017 Light" w:hAnsi="BOG 2017 Light" w:cs="Arial"/>
                <w:b/>
                <w:bCs/>
                <w:lang w:val="ka-GE"/>
              </w:rPr>
              <w:t>დამლაგებელმა</w:t>
            </w:r>
            <w:r w:rsidR="00AB5EA9">
              <w:rPr>
                <w:rFonts w:asciiTheme="minorHAnsi" w:hAnsiTheme="minorHAnsi" w:cs="Arial"/>
                <w:b/>
                <w:bCs/>
                <w:lang w:val="ka-GE"/>
              </w:rPr>
              <w:t>:</w:t>
            </w:r>
          </w:p>
          <w:p w:rsidR="00B268EC" w:rsidRDefault="00B268EC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</w:rPr>
            </w:pPr>
            <w:r w:rsidRPr="00B268EC">
              <w:rPr>
                <w:rFonts w:ascii="BOG 2017 Light" w:hAnsi="BOG 2017 Light" w:cs="Arial"/>
                <w:bCs/>
                <w:lang w:val="ka-GE"/>
              </w:rPr>
              <w:t xml:space="preserve">სამუშაო პროცესის დაწყებამდე, შეამოწმოს  იმ კვირისთვის არსებული დაგეგმილი სამუშაოების ცხრილი, რომ </w:t>
            </w:r>
            <w:proofErr w:type="spellStart"/>
            <w:r w:rsidRPr="00B268EC">
              <w:rPr>
                <w:rFonts w:ascii="BOG 2017 Light" w:hAnsi="BOG 2017 Light" w:cs="Arial"/>
                <w:bCs/>
                <w:lang w:val="ka-GE"/>
              </w:rPr>
              <w:t>გაითვილისწინოს</w:t>
            </w:r>
            <w:proofErr w:type="spellEnd"/>
            <w:r w:rsidRPr="00B268EC">
              <w:rPr>
                <w:rFonts w:ascii="BOG 2017 Light" w:hAnsi="BOG 2017 Light" w:cs="Arial"/>
                <w:bCs/>
                <w:lang w:val="ka-GE"/>
              </w:rPr>
              <w:t xml:space="preserve"> დალაგებისას და უზრუნველყოს მოცემული დასუფთავების სიხშირის დაცვა.</w:t>
            </w:r>
            <w:r w:rsidRPr="00B268EC">
              <w:rPr>
                <w:rFonts w:ascii="BOG 2017 Light" w:hAnsi="BOG 2017 Light" w:cs="Arial"/>
                <w:bCs/>
              </w:rPr>
              <w:t xml:space="preserve"> </w:t>
            </w:r>
          </w:p>
          <w:p w:rsidR="00212D49" w:rsidRPr="00212D49" w:rsidRDefault="00212D49" w:rsidP="002968D5">
            <w:pPr>
              <w:pStyle w:val="ListParagraph"/>
              <w:numPr>
                <w:ilvl w:val="0"/>
                <w:numId w:val="12"/>
              </w:numPr>
              <w:rPr>
                <w:rFonts w:ascii="BOG 2017 Light" w:hAnsi="BOG 2017 Light" w:cs="Arial"/>
                <w:bCs/>
              </w:rPr>
            </w:pPr>
            <w:proofErr w:type="spellStart"/>
            <w:proofErr w:type="gramStart"/>
            <w:r w:rsidRPr="00212D49">
              <w:rPr>
                <w:rFonts w:ascii="BOG 2017 Light" w:hAnsi="BOG 2017 Light" w:cs="Arial"/>
                <w:bCs/>
              </w:rPr>
              <w:t>შეამოწმოს</w:t>
            </w:r>
            <w:proofErr w:type="spellEnd"/>
            <w:proofErr w:type="gram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და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გაწმინდოს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სანათები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(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უსაფრთხოების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ნორმების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გათვალისწინებით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),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ჭერი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,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ფანჯრის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ჩარჩოები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ობობის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ქსელების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და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 xml:space="preserve"> </w:t>
            </w:r>
            <w:proofErr w:type="spellStart"/>
            <w:r w:rsidRPr="00212D49">
              <w:rPr>
                <w:rFonts w:ascii="BOG 2017 Light" w:hAnsi="BOG 2017 Light" w:cs="Arial"/>
                <w:bCs/>
              </w:rPr>
              <w:t>მწერებისგან</w:t>
            </w:r>
            <w:proofErr w:type="spellEnd"/>
            <w:r w:rsidRPr="00212D49">
              <w:rPr>
                <w:rFonts w:ascii="BOG 2017 Light" w:hAnsi="BOG 2017 Light" w:cs="Arial"/>
                <w:bCs/>
              </w:rPr>
              <w:t>.</w:t>
            </w:r>
          </w:p>
          <w:p w:rsidR="007D16FE" w:rsidRPr="00A136DA" w:rsidRDefault="00AB5EA9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შე</w:t>
            </w:r>
            <w:r w:rsidRPr="00EF4147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გროვ</w:t>
            </w:r>
            <w:r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/გა</w:t>
            </w:r>
            <w:r w:rsidRPr="00C80038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ტან</w:t>
            </w:r>
            <w:r w:rsidRPr="00C80038">
              <w:rPr>
                <w:rFonts w:ascii="BOG 2017 Light" w:hAnsi="BOG 2017 Light" w:cs="Arial"/>
                <w:bCs/>
                <w:lang w:val="ka-GE"/>
              </w:rPr>
              <w:t xml:space="preserve">ოს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ნაგ</w:t>
            </w:r>
            <w:r w:rsidRPr="00C80038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ვი.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 ურნებში პარკის </w:t>
            </w:r>
            <w:proofErr w:type="spellStart"/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ჩაფენამდე</w:t>
            </w:r>
            <w:proofErr w:type="spellEnd"/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 დარწმუნდ</w:t>
            </w:r>
            <w:r w:rsidRPr="00AB5EA9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, რომ ურნა შიგნიდან</w:t>
            </w:r>
            <w:r w:rsidR="00D80EE3" w:rsidRPr="00A136DA">
              <w:rPr>
                <w:rFonts w:ascii="BOG 2017 Light" w:hAnsi="BOG 2017 Light" w:cs="Arial"/>
                <w:bCs/>
                <w:lang w:val="ka-GE"/>
              </w:rPr>
              <w:t xml:space="preserve"> და გარედან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 სათანადო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დ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>იყო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ს გაწმენდილი. პარკის </w:t>
            </w:r>
            <w:proofErr w:type="spellStart"/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ჩ</w:t>
            </w:r>
            <w:r w:rsidR="00386E4C" w:rsidRPr="00A136D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ფ</w:t>
            </w:r>
            <w:r w:rsidR="00D80EE3" w:rsidRPr="00A136DA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ნისას</w:t>
            </w:r>
            <w:proofErr w:type="spellEnd"/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, მჭიდროდ  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მოუკრ</w:t>
            </w:r>
            <w:r w:rsidRPr="00AB5EA9">
              <w:rPr>
                <w:rFonts w:ascii="BOG 2017 Light" w:hAnsi="BOG 2017 Light" w:cs="Arial"/>
                <w:bCs/>
                <w:lang w:val="ka-GE"/>
              </w:rPr>
              <w:t>ას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  თავი.</w:t>
            </w:r>
          </w:p>
          <w:p w:rsidR="007D16FE" w:rsidRPr="00A136DA" w:rsidRDefault="00B704EC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ლაქები ხალიჩებს/ნოხებს. ლაქების ამომყვანი ძლიერი საშუალების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lastRenderedPageBreak/>
              <w:t>გამოყენებამდე უნდა შეეცად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უნივერსალური/შუშის საწმენდი საშუალებით გაუმკლავდეთ მათ. საღეჭი რეზინის ამოსაყვანად გამოიყენ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შესაბამისი ქიმიური საწმენდი საშუალება. თუ ვერ უმკლავდებ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ლაქებს მარტივი საწმენდი საშუალებით, აცნობ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ავის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მენეჯერს, რ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 xml:space="preserve"> მან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მიიღოს სათანადო ზომები და უზრუნველყოს ხალიჩის ქიმიური წმენდის დაგეგმვა.</w:t>
            </w:r>
          </w:p>
          <w:p w:rsidR="00A75968" w:rsidRPr="00A136DA" w:rsidRDefault="00A75968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დაასუფთავ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მტვერსასრუტით იატაკი. დასუფთავების წინ შეამოწმ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მტვერსასრუტის შიგთავსი და დარწმუნდ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ეს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მის გამართულობაში. ყურადღება მიაქცი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კუთხეების დასუფთავებას, ასევე ავეჯისა და გაყვანილობების ქვეშ იატაკის დასუფთავებას.</w:t>
            </w:r>
          </w:p>
          <w:p w:rsidR="0000051B" w:rsidRPr="00A136DA" w:rsidRDefault="00A75968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ორგტექნიკა მტვრისგან. ორგტექნიკის წმენდისას ყურადღებით 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სადენების/კაბელების ქვეშ სივრცე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. სიფრთხილე გამოიჩინ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proofErr w:type="spellStart"/>
            <w:r w:rsidRPr="00A136DA">
              <w:rPr>
                <w:rFonts w:ascii="BOG 2017 Light" w:hAnsi="BOG 2017 Light" w:cs="Arial"/>
                <w:bCs/>
                <w:lang w:val="ka-GE"/>
              </w:rPr>
              <w:t>სადენებთან</w:t>
            </w:r>
            <w:proofErr w:type="spellEnd"/>
            <w:r w:rsidRPr="00A136DA">
              <w:rPr>
                <w:rFonts w:ascii="BOG 2017 Light" w:hAnsi="BOG 2017 Light" w:cs="Arial"/>
                <w:bCs/>
                <w:lang w:val="ka-GE"/>
              </w:rPr>
              <w:t>, კაბელებთან, გაყვანილობასთან, რ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არ გამოვარდეს დენის წყაროდან, ან მოწყობილობიდან და არ გამოიწვიოს დაზიანება.</w:t>
            </w:r>
          </w:p>
          <w:p w:rsidR="00BC4BF7" w:rsidRPr="00A136DA" w:rsidRDefault="0000051B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გაითვალისწინ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, რომ </w:t>
            </w:r>
            <w:proofErr w:type="spellStart"/>
            <w:r w:rsidR="00BC4BF7" w:rsidRPr="00A136DA">
              <w:rPr>
                <w:rFonts w:ascii="BOG 2017 Light" w:hAnsi="BOG 2017 Light" w:cs="Arial"/>
                <w:bCs/>
                <w:lang w:val="ka-GE"/>
              </w:rPr>
              <w:t>ლეპტოპების</w:t>
            </w:r>
            <w:proofErr w:type="spellEnd"/>
            <w:r w:rsidR="00BC4BF7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გადაადგილება და  დახურვა არ არის ნებადართული</w:t>
            </w:r>
            <w:r w:rsidRPr="00A136DA">
              <w:rPr>
                <w:rFonts w:ascii="BOG 2017 Light" w:hAnsi="BOG 2017 Light" w:cs="Arial"/>
                <w:bCs/>
              </w:rPr>
              <w:t>.</w:t>
            </w:r>
            <w:r w:rsidR="00BC4BF7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A75968" w:rsidRPr="00A136DA" w:rsidRDefault="00A75968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მონიტორების საწმენდად გამოიყენ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მხოლოდ მათთვის განკუთვნილი ქიმიური </w:t>
            </w:r>
            <w:r w:rsidR="00D55385" w:rsidRPr="00A136DA">
              <w:rPr>
                <w:rFonts w:ascii="BOG 2017 Light" w:hAnsi="BOG 2017 Light" w:cs="Arial"/>
                <w:bCs/>
                <w:lang w:val="ka-GE"/>
              </w:rPr>
              <w:t xml:space="preserve">საწმენდი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საშუალებ</w:t>
            </w:r>
            <w:r w:rsidR="00D55385" w:rsidRPr="00A136DA">
              <w:rPr>
                <w:rFonts w:ascii="BOG 2017 Light" w:hAnsi="BOG 2017 Light" w:cs="Arial"/>
                <w:bCs/>
                <w:lang w:val="ka-GE"/>
              </w:rPr>
              <w:t>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და ტილო.</w:t>
            </w:r>
          </w:p>
          <w:p w:rsidR="00D80EE3" w:rsidRPr="00A136DA" w:rsidRDefault="00EC2879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</w:t>
            </w:r>
            <w:r w:rsidR="00C41F34" w:rsidRPr="00A136DA">
              <w:rPr>
                <w:rFonts w:ascii="BOG 2017 Light" w:hAnsi="BOG 2017 Light" w:cs="Arial"/>
                <w:bCs/>
                <w:lang w:val="ka-GE"/>
              </w:rPr>
              <w:t>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710A9E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ინტერიერი</w:t>
            </w:r>
            <w:r w:rsidR="00A75968" w:rsidRPr="00A136DA">
              <w:rPr>
                <w:rFonts w:ascii="BOG 2017 Light" w:hAnsi="BOG 2017 Light" w:cs="Arial"/>
                <w:bCs/>
                <w:lang w:val="ka-GE"/>
              </w:rPr>
              <w:t xml:space="preserve"> ნოტიო ტილოთი, მათ შორის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სარკეები</w:t>
            </w:r>
            <w:r w:rsidR="006F4093" w:rsidRPr="00A136DA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საკიდები</w:t>
            </w:r>
            <w:r w:rsidR="00944484" w:rsidRPr="00A136DA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სურათები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ს ჩარჩოები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და სხვა ნივთები</w:t>
            </w:r>
            <w:r w:rsidR="006F4093" w:rsidRPr="00A136D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75968" w:rsidRPr="00A136DA" w:rsidRDefault="00A75968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მყარი ავეჯის ზედაპირები, ავეჯის საწმენდი ქიმიური საშუალებისა და </w:t>
            </w:r>
            <w:proofErr w:type="spellStart"/>
            <w:r w:rsidRPr="00A136DA">
              <w:rPr>
                <w:rFonts w:ascii="BOG 2017 Light" w:hAnsi="BOG 2017 Light" w:cs="Arial"/>
                <w:bCs/>
                <w:lang w:val="ka-GE"/>
              </w:rPr>
              <w:t>მიკროფიბრული</w:t>
            </w:r>
            <w:proofErr w:type="spellEnd"/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ტილოს გამოყენებით.</w:t>
            </w:r>
          </w:p>
          <w:p w:rsidR="00A75968" w:rsidRPr="00A136DA" w:rsidRDefault="00A75968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სათანადოდ 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 ავეჯის ფეხები.</w:t>
            </w:r>
          </w:p>
          <w:p w:rsidR="00A73DD4" w:rsidRPr="00A136DA" w:rsidRDefault="00C64F94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სრულად 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საოფისე სკამები. 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>მო</w:t>
            </w:r>
            <w:r w:rsidR="00563944" w:rsidRPr="00A136DA">
              <w:rPr>
                <w:rFonts w:ascii="BOG 2017 Light" w:hAnsi="BOG 2017 Light" w:cs="Arial"/>
                <w:bCs/>
                <w:lang w:val="ka-GE"/>
              </w:rPr>
              <w:t>აცილ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563944" w:rsidRPr="00A136DA">
              <w:rPr>
                <w:rFonts w:ascii="BOG 2017 Light" w:hAnsi="BOG 2017 Light" w:cs="Arial"/>
                <w:bCs/>
                <w:lang w:val="ka-GE"/>
              </w:rPr>
              <w:t xml:space="preserve"> ლაქები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,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 თუ ვერ უმკლავდებით მარ</w:t>
            </w:r>
            <w:r w:rsidR="00722622" w:rsidRPr="00A136DA">
              <w:rPr>
                <w:rFonts w:ascii="BOG 2017 Light" w:hAnsi="BOG 2017 Light" w:cs="Arial"/>
                <w:bCs/>
                <w:lang w:val="ka-GE"/>
              </w:rPr>
              <w:t>ტივი საწმენდი საშუალებით, აცნობ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ავი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>ს მენეჯერს, რ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 xml:space="preserve">მან </w:t>
            </w:r>
            <w:r w:rsidR="00A74D55">
              <w:rPr>
                <w:rFonts w:ascii="BOG 2017 Light" w:hAnsi="BOG 2017 Light" w:cs="Arial"/>
                <w:bCs/>
                <w:lang w:val="ka-GE"/>
              </w:rPr>
              <w:t>მიიღოს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 ზომები და უზრუნველყოს სკამის ქიმიური წმენდ</w:t>
            </w:r>
            <w:r w:rsidR="00722622" w:rsidRPr="00A136DA">
              <w:rPr>
                <w:rFonts w:ascii="BOG 2017 Light" w:hAnsi="BOG 2017 Light" w:cs="Arial"/>
                <w:bCs/>
                <w:lang w:val="ka-GE"/>
              </w:rPr>
              <w:t>ის დაგეგმვა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>.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0643A0" w:rsidRPr="00A136DA" w:rsidRDefault="000643A0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ლაქები რბილ ავეჯს. თუ ვერ უმკლავდებით უნივერსალური საწმენდი საშუალებით აცნობ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ავი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 მენეჯერს, რ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მან</w:t>
            </w:r>
            <w:r w:rsidR="00AB5EA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801EA2">
              <w:rPr>
                <w:rFonts w:ascii="BOG 2017 Light" w:hAnsi="BOG 2017 Light" w:cs="Arial"/>
                <w:bCs/>
                <w:lang w:val="ka-GE"/>
              </w:rPr>
              <w:t>მიიღოს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ზომები და უზრუნველყოს ავეჯის ქიმიური წმენდის დაგეგმვა.</w:t>
            </w:r>
          </w:p>
          <w:p w:rsidR="000643A0" w:rsidRPr="00A136DA" w:rsidRDefault="000643A0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ტყავის ან ტყავის შემცვლელი რბილი ავეჯი, ტყავის </w:t>
            </w:r>
            <w:proofErr w:type="spellStart"/>
            <w:r w:rsidRPr="00A136DA">
              <w:rPr>
                <w:rFonts w:ascii="BOG 2017 Light" w:hAnsi="BOG 2017 Light" w:cs="Arial"/>
                <w:bCs/>
                <w:lang w:val="ka-GE"/>
              </w:rPr>
              <w:t>საწმენდათ</w:t>
            </w:r>
            <w:proofErr w:type="spellEnd"/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განკუთვნილი ქიმიური საწმენდი საშუალების გამოყენებით</w:t>
            </w:r>
            <w:r w:rsidR="00D55385" w:rsidRPr="00A136D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D80EE3" w:rsidRPr="00A136DA" w:rsidRDefault="00722622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ავეჯი 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დატოვ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სათანადო მდგომარეობაში. </w:t>
            </w:r>
            <w:r w:rsidR="00652D4E" w:rsidRPr="00A136DA">
              <w:rPr>
                <w:rFonts w:ascii="BOG 2017 Light" w:hAnsi="BOG 2017 Light" w:cs="Arial"/>
                <w:bCs/>
                <w:lang w:val="ka-GE"/>
              </w:rPr>
              <w:t>რაც გულისხმობს</w:t>
            </w:r>
            <w:r w:rsidR="00D55385" w:rsidRPr="00A136DA">
              <w:rPr>
                <w:rFonts w:ascii="BOG 2017 Light" w:hAnsi="BOG 2017 Light" w:cs="Arial"/>
                <w:bCs/>
                <w:lang w:val="ka-GE"/>
              </w:rPr>
              <w:t>,</w:t>
            </w:r>
            <w:r w:rsidR="00652D4E" w:rsidRPr="00A136DA">
              <w:rPr>
                <w:rFonts w:ascii="BOG 2017 Light" w:hAnsi="BOG 2017 Light" w:cs="Arial"/>
                <w:bCs/>
                <w:lang w:val="ka-GE"/>
              </w:rPr>
              <w:t xml:space="preserve"> რომ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ავეჯი</w:t>
            </w:r>
            <w:r w:rsidR="00AB5EA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უნდა იყოს გასწორებული, 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გაწმენდილი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, სიმეტრიულად დადგმული, </w:t>
            </w:r>
            <w:r w:rsidR="00D55385" w:rsidRPr="00A136DA">
              <w:rPr>
                <w:rFonts w:ascii="BOG 2017 Light" w:hAnsi="BOG 2017 Light" w:cs="Arial"/>
                <w:bCs/>
                <w:lang w:val="ka-GE"/>
              </w:rPr>
              <w:t>ავეჯის კარებები/უჯრები დახურული, სკამები სიმეტრიულად</w:t>
            </w:r>
            <w:r w:rsidR="00CE2379" w:rsidRPr="00A136DA">
              <w:rPr>
                <w:rFonts w:ascii="BOG 2017 Light" w:hAnsi="BOG 2017 Light" w:cs="Arial"/>
                <w:bCs/>
                <w:lang w:val="ka-GE"/>
              </w:rPr>
              <w:t>/სწორხაზოვნად</w:t>
            </w:r>
            <w:r w:rsidR="00D55385" w:rsidRPr="00A136DA">
              <w:rPr>
                <w:rFonts w:ascii="BOG 2017 Light" w:hAnsi="BOG 2017 Light" w:cs="Arial"/>
                <w:bCs/>
                <w:lang w:val="ka-GE"/>
              </w:rPr>
              <w:t xml:space="preserve"> მიდგმული მაგიდებთან, რბილი ავეჯი სიმეტრიულად დადგმული სათათბირო ოთახის სპეციფიკაციიდან გამომდინარე.</w:t>
            </w:r>
          </w:p>
          <w:p w:rsidR="002968D5" w:rsidRPr="00EF4503" w:rsidRDefault="002968D5" w:rsidP="002968D5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F4503">
              <w:rPr>
                <w:rFonts w:ascii="BOG 2017 Light" w:hAnsi="BOG 2017 Light" w:cs="Arial"/>
                <w:bCs/>
                <w:lang w:val="ka-GE"/>
              </w:rPr>
              <w:t>გაასწოროს ფარდა-ჟალუზები ერთ სიგრძეზე</w:t>
            </w:r>
            <w:r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2968D5" w:rsidRPr="00EF4503" w:rsidRDefault="002968D5" w:rsidP="002968D5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proofErr w:type="spellStart"/>
            <w:r w:rsidRPr="00EF4503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CA3673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კონტორლ</w:t>
            </w:r>
            <w:r w:rsidRPr="00CA3673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ს</w:t>
            </w:r>
            <w:proofErr w:type="spellEnd"/>
            <w:r w:rsidRPr="00EF4503">
              <w:rPr>
                <w:rFonts w:ascii="BOG 2017 Light" w:hAnsi="BOG 2017 Light" w:cs="Arial"/>
                <w:bCs/>
                <w:lang w:val="ka-GE"/>
              </w:rPr>
              <w:t xml:space="preserve"> და ს</w:t>
            </w:r>
            <w:r w:rsidRPr="00CA3673">
              <w:rPr>
                <w:rFonts w:ascii="BOG 2017 Light" w:hAnsi="BOG 2017 Light" w:cs="Arial"/>
                <w:bCs/>
                <w:lang w:val="ka-GE"/>
              </w:rPr>
              <w:t>ა</w:t>
            </w:r>
            <w:r>
              <w:rPr>
                <w:rFonts w:ascii="BOG 2017 Light" w:hAnsi="BOG 2017 Light" w:cs="Arial"/>
                <w:bCs/>
                <w:lang w:val="ka-GE"/>
              </w:rPr>
              <w:t>ჭიროების შემთხვევაში გა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წმინდოს დაფა</w:t>
            </w:r>
            <w:r w:rsidRPr="00CA3673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CE2379" w:rsidRPr="00A136DA" w:rsidRDefault="00CE2379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ლაქებისგან </w:t>
            </w:r>
            <w:r w:rsidR="002A160B" w:rsidRPr="00A136DA">
              <w:rPr>
                <w:rFonts w:ascii="BOG 2017 Light" w:hAnsi="BOG 2017 Light" w:cs="Arial"/>
                <w:bCs/>
                <w:lang w:val="ka-GE"/>
              </w:rPr>
              <w:t xml:space="preserve">შუშის </w:t>
            </w:r>
            <w:proofErr w:type="spellStart"/>
            <w:r w:rsidR="002A160B" w:rsidRPr="00A136DA">
              <w:rPr>
                <w:rFonts w:ascii="BOG 2017 Light" w:hAnsi="BOG 2017 Light" w:cs="Arial"/>
                <w:bCs/>
                <w:lang w:val="ka-GE"/>
              </w:rPr>
              <w:t>ვიტრაჟული</w:t>
            </w:r>
            <w:proofErr w:type="spellEnd"/>
            <w:r w:rsidR="002A160B" w:rsidRPr="00A136DA">
              <w:rPr>
                <w:rFonts w:ascii="BOG 2017 Light" w:hAnsi="BOG 2017 Light" w:cs="Arial"/>
                <w:bCs/>
                <w:lang w:val="ka-GE"/>
              </w:rPr>
              <w:t xml:space="preserve"> ტიხრები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CE2379" w:rsidRPr="00A136DA" w:rsidRDefault="00CE2379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2A160B" w:rsidRPr="00A136DA">
              <w:rPr>
                <w:rFonts w:ascii="BOG 2017 Light" w:hAnsi="BOG 2017 Light" w:cs="Arial"/>
                <w:bCs/>
                <w:lang w:val="ka-GE"/>
              </w:rPr>
              <w:t xml:space="preserve">ლაქებისგან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სხვა არსებული ტიხრები, ზედაპირების თავისებურებების გათვალისწინებით.</w:t>
            </w:r>
          </w:p>
          <w:p w:rsidR="00386E4C" w:rsidRPr="00A136DA" w:rsidRDefault="00652D4E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386E4C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ლაქები კედლებს</w:t>
            </w:r>
            <w:r w:rsidR="00806C7F" w:rsidRPr="00A136DA">
              <w:rPr>
                <w:rFonts w:ascii="BOG 2017 Light" w:hAnsi="BOG 2017 Light" w:cs="Arial"/>
                <w:bCs/>
                <w:lang w:val="ka-GE"/>
              </w:rPr>
              <w:t>ა და პლინტუსებს</w:t>
            </w:r>
            <w:r w:rsidR="00386E4C" w:rsidRPr="00A136D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386E4C" w:rsidRPr="00A136DA" w:rsidRDefault="00386E4C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ამოწმ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52D4E" w:rsidRPr="00A136DA">
              <w:rPr>
                <w:rFonts w:ascii="BOG 2017 Light" w:hAnsi="BOG 2017 Light" w:cs="Arial"/>
                <w:bCs/>
                <w:lang w:val="ka-GE"/>
              </w:rPr>
              <w:t>და დაასუფთავ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52D4E" w:rsidRPr="00A136DA">
              <w:rPr>
                <w:rFonts w:ascii="BOG 2017 Light" w:hAnsi="BOG 2017 Light" w:cs="Arial"/>
                <w:bCs/>
                <w:lang w:val="ka-GE"/>
              </w:rPr>
              <w:t xml:space="preserve"> კარებები</w:t>
            </w:r>
            <w:r w:rsidR="002A160B" w:rsidRPr="00A136DA">
              <w:rPr>
                <w:rFonts w:ascii="BOG 2017 Light" w:hAnsi="BOG 2017 Light" w:cs="Arial"/>
                <w:bCs/>
                <w:lang w:val="ka-GE"/>
              </w:rPr>
              <w:t xml:space="preserve"> და ჩარჩოები.</w:t>
            </w:r>
          </w:p>
          <w:p w:rsidR="00A73DD4" w:rsidRPr="00A136DA" w:rsidRDefault="00386E4C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ამოწმ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და დ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აასუფთავ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75968" w:rsidRPr="00A136DA">
              <w:rPr>
                <w:rFonts w:ascii="BOG 2017 Light" w:hAnsi="BOG 2017 Light" w:cs="Arial"/>
                <w:bCs/>
                <w:lang w:val="ka-GE"/>
              </w:rPr>
              <w:t>ყავის</w:t>
            </w:r>
            <w:r w:rsidR="009957E3">
              <w:rPr>
                <w:rFonts w:ascii="BOG 2017 Light" w:hAnsi="BOG 2017 Light" w:cs="Arial"/>
                <w:bCs/>
                <w:lang w:val="ka-GE"/>
              </w:rPr>
              <w:t xml:space="preserve"> აპარატები</w:t>
            </w:r>
            <w:r w:rsidR="009957E3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(არსებობის შემთხვევაში).</w:t>
            </w:r>
          </w:p>
          <w:p w:rsidR="00CE2379" w:rsidRPr="00A136DA" w:rsidRDefault="00CE2379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მოწმინდ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9957E3">
              <w:rPr>
                <w:rFonts w:ascii="BOG 2017 Light" w:hAnsi="BOG 2017 Light" w:cs="Arial"/>
                <w:bCs/>
                <w:lang w:val="ka-GE"/>
              </w:rPr>
              <w:t xml:space="preserve"> სველი წესით მყარი იატაკი </w:t>
            </w:r>
            <w:r w:rsidR="009957E3">
              <w:rPr>
                <w:rFonts w:asciiTheme="minorHAnsi" w:hAnsiTheme="minorHAnsi" w:cs="Arial"/>
                <w:bCs/>
                <w:lang w:val="ka-GE"/>
              </w:rPr>
              <w:t>(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არსებობის შემთხვევაში</w:t>
            </w:r>
            <w:r w:rsidR="009957E3">
              <w:rPr>
                <w:rFonts w:asciiTheme="minorHAnsi" w:hAnsiTheme="minorHAnsi" w:cs="Arial"/>
                <w:bCs/>
                <w:lang w:val="ka-GE"/>
              </w:rPr>
              <w:t>)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. სანამ შეუდგებ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წმენდას, შეამოწმ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იატაკის საწმენდი ტილო, დარწმუნდ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ეს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მის სისუფთავეში და მხოლოდ ამის შემდეგ, განახორციელ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წმენდა, რ</w:t>
            </w:r>
            <w:r w:rsidR="00A74D55" w:rsidRPr="00A74D55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არ დარჩეს უსიამოვნო სუნი და კვალი იატაკზე. </w:t>
            </w:r>
          </w:p>
          <w:p w:rsidR="004E7C96" w:rsidRPr="00B268EC" w:rsidRDefault="004E7C96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საჭიროების შემთხვევაში</w:t>
            </w:r>
            <w:r w:rsidR="009957E3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სიმეტრიულად დაალაგ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სასმელი წყლის ბოთლები,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lastRenderedPageBreak/>
              <w:t>ჭიქები, ბლოკნოტები, ფურცლები და კალმები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>/ფანქრები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.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დარწმუნდ</w:t>
            </w:r>
            <w:r w:rsidR="009957E3" w:rsidRPr="00A74D55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დალაგებული ბოთლებისა და ჭიქების სისუფთავეშ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>ი,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შეამოწმ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ბლოკნოტებ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>, რ</w:t>
            </w:r>
            <w:r w:rsidR="00A74D55" w:rsidRPr="00A74D55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არ აღენიშნებოდეს კალმის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>/ფანქრის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კვალი 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>ზედა ფურცლებზე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 xml:space="preserve">და 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>არ იყოს დაკუჭული. კალმები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>/ფანქრები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მოათავს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ბლოკნოტებ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ზე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დიაგონალურად, 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 xml:space="preserve">საწერი წვერით მარცხენა </w:t>
            </w:r>
            <w:r w:rsidR="00491D05" w:rsidRPr="00491D05">
              <w:rPr>
                <w:rFonts w:ascii="BOG 2017 Light" w:hAnsi="BOG 2017 Light" w:cs="Arial"/>
                <w:bCs/>
                <w:lang w:val="ka-GE"/>
              </w:rPr>
              <w:t xml:space="preserve">ქვედა 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>კუთხეში.</w:t>
            </w:r>
          </w:p>
          <w:p w:rsidR="00B268EC" w:rsidRPr="00B268EC" w:rsidRDefault="00B268EC" w:rsidP="002968D5">
            <w:pPr>
              <w:pStyle w:val="ListParagraph"/>
              <w:numPr>
                <w:ilvl w:val="0"/>
                <w:numId w:val="12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B268EC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ბოლო ეტაპზე დაამუშავოს ხშირად </w:t>
            </w:r>
            <w:proofErr w:type="spellStart"/>
            <w:r w:rsidRPr="00B268EC">
              <w:rPr>
                <w:rFonts w:ascii="BOG 2017 Light" w:hAnsi="BOG 2017 Light" w:cs="Arial"/>
                <w:bCs/>
                <w:lang w:val="ka-GE"/>
              </w:rPr>
              <w:t>შეხებადი</w:t>
            </w:r>
            <w:proofErr w:type="spellEnd"/>
            <w:r w:rsidRPr="00B268EC">
              <w:rPr>
                <w:rFonts w:ascii="BOG 2017 Light" w:hAnsi="BOG 2017 Light" w:cs="Arial"/>
                <w:bCs/>
                <w:lang w:val="ka-GE"/>
              </w:rPr>
              <w:t xml:space="preserve"> ზედაპირები</w:t>
            </w:r>
            <w:r w:rsidR="00212D49" w:rsidRPr="00212D49">
              <w:rPr>
                <w:rFonts w:ascii="BOG 2017 Light" w:hAnsi="BOG 2017 Light" w:cs="Arial"/>
                <w:bCs/>
                <w:lang w:val="ka-GE"/>
              </w:rPr>
              <w:t xml:space="preserve"> ნოტიო ტილოთი/</w:t>
            </w:r>
            <w:r w:rsidRPr="00B268EC">
              <w:rPr>
                <w:rFonts w:ascii="BOG 2017 Light" w:hAnsi="BOG 2017 Light" w:cs="Arial"/>
                <w:bCs/>
                <w:lang w:val="ka-GE"/>
              </w:rPr>
              <w:t xml:space="preserve"> სადეზინფექციო ხსნარისა და ქა</w:t>
            </w:r>
            <w:r w:rsidR="00212D49">
              <w:rPr>
                <w:rFonts w:ascii="BOG 2017 Light" w:hAnsi="BOG 2017 Light" w:cs="Arial"/>
                <w:bCs/>
                <w:lang w:val="ka-GE"/>
              </w:rPr>
              <w:t>ღალდის ხელსახოცების გამოყენებით, არსებული რეგულაციების გათვალისწინებით.</w:t>
            </w:r>
          </w:p>
          <w:p w:rsidR="00576B49" w:rsidRPr="00B268EC" w:rsidRDefault="0002431E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გამზადებული სათათბირო ოთახიდან გამოსვლისას კიდევ ერთხელ 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შემმოწმებლის თვალით  გადახედოს ინტერიერს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და დარწმუნდ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ეს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9957E3">
              <w:rPr>
                <w:rFonts w:ascii="BOG 2017 Light" w:hAnsi="BOG 2017 Light" w:cs="Arial"/>
                <w:bCs/>
                <w:lang w:val="ka-GE"/>
              </w:rPr>
              <w:t xml:space="preserve">რომ ყველაფერი თავის ადგილზეა, </w:t>
            </w:r>
            <w:r w:rsidR="00B268EC">
              <w:rPr>
                <w:rFonts w:ascii="BOG 2017 Light" w:hAnsi="BOG 2017 Light" w:cs="Arial"/>
                <w:bCs/>
                <w:lang w:val="ka-GE"/>
              </w:rPr>
              <w:t xml:space="preserve">არ არის </w:t>
            </w:r>
            <w:r w:rsidR="00B268EC" w:rsidRPr="00DE2C6A">
              <w:rPr>
                <w:rFonts w:ascii="BOG 2017 Light" w:hAnsi="BOG 2017 Light" w:cs="Arial"/>
                <w:bCs/>
                <w:lang w:val="ka-GE"/>
              </w:rPr>
              <w:t xml:space="preserve"> დარჩენილი</w:t>
            </w:r>
            <w:r w:rsidR="00B268EC" w:rsidRPr="002233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B268EC" w:rsidRPr="00DE2C6A">
              <w:rPr>
                <w:rFonts w:ascii="BOG 2017 Light" w:hAnsi="BOG 2017 Light" w:cs="Arial"/>
                <w:bCs/>
                <w:lang w:val="ka-GE"/>
              </w:rPr>
              <w:t>დასუფთავების ინვენტარი</w:t>
            </w:r>
            <w:r w:rsidR="00B268EC">
              <w:rPr>
                <w:rFonts w:asciiTheme="minorHAnsi" w:hAnsiTheme="minorHAnsi" w:cs="Arial"/>
                <w:bCs/>
                <w:lang w:val="ka-GE"/>
              </w:rPr>
              <w:t>,</w:t>
            </w:r>
            <w:r w:rsidR="00B268EC" w:rsidRPr="002233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მომზადებულია </w:t>
            </w:r>
            <w:r w:rsidRPr="009957E3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პროცედურების #07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957E3">
              <w:rPr>
                <w:rFonts w:ascii="BOG 2017 Light" w:hAnsi="BOG 2017 Light" w:cs="Arial"/>
                <w:bCs/>
                <w:lang w:val="ka-GE"/>
              </w:rPr>
              <w:t xml:space="preserve">თანახმად </w:t>
            </w:r>
            <w:r w:rsidR="00CF7BBF"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 xml:space="preserve"> მიღწეულია მოსალოდნელი სისუფთავის სტანდარტები.</w:t>
            </w:r>
          </w:p>
          <w:p w:rsidR="00B268EC" w:rsidRPr="00B268EC" w:rsidRDefault="00B268EC" w:rsidP="00B268EC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576B49" w:rsidRPr="00CF7BBF" w:rsidRDefault="00576B49" w:rsidP="00576B49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576B49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 w:rsidRPr="00576B49">
              <w:rPr>
                <w:rFonts w:ascii="BOG 2017 Light" w:hAnsi="BOG 2017 Light" w:cs="Arial"/>
                <w:bCs/>
                <w:lang w:val="ka-GE"/>
              </w:rPr>
              <w:t xml:space="preserve"> სათათბირო ოთახების</w:t>
            </w:r>
            <w:r w:rsidRPr="00576B4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576B49">
              <w:rPr>
                <w:rFonts w:ascii="BOG 2017 Light" w:hAnsi="BOG 2017 Light" w:cs="Arial"/>
                <w:b/>
                <w:bCs/>
                <w:lang w:val="ka-GE"/>
              </w:rPr>
              <w:t>განახლების</w:t>
            </w:r>
            <w:r w:rsidRPr="00576B49">
              <w:rPr>
                <w:rFonts w:asciiTheme="minorHAnsi" w:hAnsiTheme="minorHAnsi" w:cs="Arial"/>
                <w:bCs/>
                <w:lang w:val="ka-GE"/>
              </w:rPr>
              <w:t>/</w:t>
            </w:r>
            <w:r w:rsidRPr="00576B49">
              <w:rPr>
                <w:rFonts w:ascii="BOG 2017 Light" w:hAnsi="BOG 2017 Light" w:cs="Arial"/>
                <w:b/>
                <w:bCs/>
                <w:lang w:val="ka-GE"/>
              </w:rPr>
              <w:t>კონტროლის დროს</w:t>
            </w:r>
            <w:r w:rsidRPr="00576B49">
              <w:rPr>
                <w:rFonts w:ascii="BOG 2017 Light" w:hAnsi="BOG 2017 Light" w:cs="Arial"/>
                <w:bCs/>
                <w:lang w:val="ka-GE"/>
              </w:rPr>
              <w:t xml:space="preserve"> დამლაგებელმა დაიცვას დასუფთავების შემოვლის პერიოდულობა, ობიექტის სპეციფიკაციის მოთხოვნების  გათვალისწინებით, რათა შეხვედრები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საგან თავისუფალ დროს </w:t>
            </w:r>
            <w:r w:rsidRPr="00576B49">
              <w:rPr>
                <w:rFonts w:ascii="BOG 2017 Light" w:hAnsi="BOG 2017 Light" w:cs="Arial"/>
                <w:bCs/>
                <w:lang w:val="ka-GE"/>
              </w:rPr>
              <w:t>მოხდეს სათათბირო ოთახების</w:t>
            </w:r>
            <w:r w:rsidRPr="00576B4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576B49">
              <w:rPr>
                <w:rFonts w:ascii="BOG 2017 Light" w:hAnsi="BOG 2017 Light" w:cs="Arial"/>
                <w:bCs/>
                <w:lang w:val="ka-GE"/>
              </w:rPr>
              <w:t xml:space="preserve">განახლება </w:t>
            </w:r>
            <w:r w:rsidRPr="009957E3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პროცედურების #07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>
              <w:rPr>
                <w:rFonts w:ascii="BOG 2017 Light" w:hAnsi="BOG 2017 Light" w:cs="Arial"/>
                <w:bCs/>
                <w:lang w:val="ka-GE"/>
              </w:rPr>
              <w:t>თანახმად</w:t>
            </w:r>
            <w:r w:rsidR="00CF7BBF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365999" w:rsidRDefault="00365999" w:rsidP="00A136DA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268EC" w:rsidRDefault="00B268EC" w:rsidP="00A136DA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268EC" w:rsidRPr="00B268EC" w:rsidRDefault="00B268EC" w:rsidP="00A136DA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322A4E" w:rsidRPr="003368F7" w:rsidRDefault="003368F7" w:rsidP="003368F7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</w:t>
            </w:r>
            <w:r w:rsidR="00322A4E" w:rsidRPr="003368F7">
              <w:rPr>
                <w:rFonts w:ascii="BOG 2017 Light" w:hAnsi="BOG 2017 Light" w:cs="Arial"/>
                <w:b/>
                <w:bCs/>
                <w:lang w:val="ka-GE"/>
              </w:rPr>
              <w:t>თვეში ერთ</w:t>
            </w:r>
            <w:r w:rsidR="00B24013" w:rsidRPr="003368F7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72342A" w:rsidRPr="00B268EC" w:rsidRDefault="000643A0" w:rsidP="002968D5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გენერალურად  </w:t>
            </w:r>
            <w:r w:rsidR="002A6C0E">
              <w:rPr>
                <w:rFonts w:ascii="BOG 2017 Light" w:hAnsi="BOG 2017 Light" w:cs="Arial"/>
                <w:bCs/>
                <w:lang w:val="ka-GE"/>
              </w:rPr>
              <w:t>და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="002A6C0E" w:rsidRPr="002A6C0E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2A6C0E" w:rsidRPr="002A6C0E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სათათბირო ოთახე</w:t>
            </w:r>
            <w:r w:rsidR="002A6C0E">
              <w:rPr>
                <w:rFonts w:ascii="BOG 2017 Light" w:hAnsi="BOG 2017 Light" w:cs="Arial"/>
                <w:bCs/>
                <w:lang w:val="ka-GE"/>
              </w:rPr>
              <w:t>ბი,</w:t>
            </w:r>
            <w:r w:rsidR="002A6C0E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2A6C0E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</w:t>
            </w:r>
            <w:r w:rsidR="00652D4E" w:rsidRPr="002A6C0E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Pr="002A6C0E">
              <w:rPr>
                <w:rFonts w:ascii="BOG 2017 Light" w:hAnsi="BOG 2017 Light" w:cs="Arial"/>
                <w:b/>
                <w:bCs/>
                <w:lang w:val="ka-GE"/>
              </w:rPr>
              <w:t>#</w:t>
            </w:r>
            <w:r w:rsidR="0002431E" w:rsidRPr="002A6C0E">
              <w:rPr>
                <w:rFonts w:ascii="BOG 2017 Light" w:hAnsi="BOG 2017 Light" w:cs="Arial"/>
                <w:b/>
                <w:bCs/>
                <w:lang w:val="ka-GE"/>
              </w:rPr>
              <w:t>0</w:t>
            </w:r>
            <w:r w:rsidR="002A6C0E" w:rsidRPr="002A6C0E">
              <w:rPr>
                <w:rFonts w:ascii="BOG 2017 Light" w:hAnsi="BOG 2017 Light" w:cs="Arial"/>
                <w:b/>
                <w:bCs/>
                <w:lang w:val="ka-GE"/>
              </w:rPr>
              <w:t>8</w:t>
            </w:r>
            <w:r w:rsidR="002A6C0E">
              <w:rPr>
                <w:rFonts w:ascii="BOG 2017 Light" w:hAnsi="BOG 2017 Light" w:cs="Arial"/>
                <w:bCs/>
                <w:lang w:val="ka-GE"/>
              </w:rPr>
              <w:t>-ის ხელმძღვანელობით</w:t>
            </w:r>
            <w:r w:rsidR="002A6C0E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72342A" w:rsidRDefault="0072342A" w:rsidP="00A136DA">
            <w:pPr>
              <w:ind w:left="720"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268EC" w:rsidRDefault="00B268EC" w:rsidP="00A136DA">
            <w:pPr>
              <w:ind w:left="720"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268EC" w:rsidRPr="00B268EC" w:rsidRDefault="00B268EC" w:rsidP="00A136DA">
            <w:pPr>
              <w:ind w:left="720"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605F4" w:rsidRPr="00CD2350" w:rsidRDefault="00CD2350" w:rsidP="00CD2350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</w:t>
            </w:r>
            <w:r w:rsidR="00F605F4" w:rsidRPr="00CD2350">
              <w:rPr>
                <w:rFonts w:ascii="BOG 2017 Light" w:hAnsi="BOG 2017 Light" w:cs="Arial"/>
                <w:b/>
                <w:bCs/>
                <w:lang w:val="ka-GE"/>
              </w:rPr>
              <w:t>3 თვეში ერთ</w:t>
            </w:r>
            <w:r w:rsidR="00B24013" w:rsidRPr="00CD2350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831976" w:rsidRPr="006D2F97" w:rsidRDefault="000069CD" w:rsidP="006D2F97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რეცხ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61BE9" w:rsidRPr="00161BE9">
              <w:rPr>
                <w:rFonts w:ascii="BOG 2017 Light" w:hAnsi="BOG 2017 Light" w:cs="Arial"/>
                <w:bCs/>
                <w:lang w:val="ka-GE"/>
              </w:rPr>
              <w:t>სათათბირო ოთახ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ებში არსებული </w:t>
            </w:r>
            <w:r w:rsidR="00161BE9" w:rsidRPr="00161BE9">
              <w:rPr>
                <w:rFonts w:ascii="BOG 2017 Light" w:hAnsi="BOG 2017 Light" w:cs="Arial"/>
                <w:bCs/>
                <w:lang w:val="ka-GE"/>
              </w:rPr>
              <w:t>რბილი იატაკი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 xml:space="preserve">, შესაბამისი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 xml:space="preserve">არეცხი აპარატისა და </w:t>
            </w:r>
            <w:proofErr w:type="spellStart"/>
            <w:r w:rsidRPr="00325BF8">
              <w:rPr>
                <w:rFonts w:ascii="BOG 2017 Light" w:hAnsi="BOG 2017 Light" w:cs="Arial"/>
                <w:bCs/>
                <w:lang w:val="ka-GE"/>
              </w:rPr>
              <w:t>შამპუნირების</w:t>
            </w:r>
            <w:proofErr w:type="spellEnd"/>
            <w:r w:rsidR="00161BE9" w:rsidRPr="00161BE9">
              <w:rPr>
                <w:rFonts w:ascii="BOG 2017 Light" w:hAnsi="BOG 2017 Light" w:cs="Arial"/>
                <w:bCs/>
                <w:lang w:val="ka-GE"/>
              </w:rPr>
              <w:t>/ქიმწმენდის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 ქიმიური საშუალების გამოყენებით.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ქიმიური  წმენდის დაწყებამდე ხალიჩა უნდა დასუფთავდეს მტვე</w:t>
            </w:r>
            <w:r w:rsidRPr="00B62F6F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>სასრუტი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 xml:space="preserve">თ. 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ჯგუფმა ძნელად </w:t>
            </w:r>
            <w:proofErr w:type="spellStart"/>
            <w:r w:rsidRPr="00B600D4">
              <w:rPr>
                <w:rFonts w:ascii="BOG 2017 Light" w:hAnsi="BOG 2017 Light" w:cs="Arial"/>
                <w:bCs/>
                <w:lang w:val="ka-GE"/>
              </w:rPr>
              <w:t>ამოსაყვანი</w:t>
            </w:r>
            <w:proofErr w:type="spellEnd"/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ლაქები დაამუშავოს 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ლაქების ამო</w:t>
            </w:r>
            <w:r w:rsidR="00161BE9" w:rsidRPr="00161BE9">
              <w:rPr>
                <w:rFonts w:ascii="BOG 2017 Light" w:hAnsi="BOG 2017 Light" w:cs="Arial"/>
                <w:bCs/>
                <w:lang w:val="ka-GE"/>
              </w:rPr>
              <w:t>მ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ყვანი საშუალებების გამოყე</w:t>
            </w:r>
            <w:r w:rsidR="00B62F6F" w:rsidRPr="00161BE9">
              <w:rPr>
                <w:rFonts w:ascii="BOG 2017 Light" w:hAnsi="BOG 2017 Light" w:cs="Arial"/>
                <w:bCs/>
                <w:lang w:val="ka-GE"/>
              </w:rPr>
              <w:t>ნ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ებით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და მხოლოდ ამის შემდეგ განახორციელოს მანქანით წმენდა.</w:t>
            </w:r>
            <w:r w:rsidR="00212D4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212D49" w:rsidRPr="00212D49">
              <w:rPr>
                <w:rFonts w:ascii="BOG 2017 Light" w:hAnsi="BOG 2017 Light" w:cs="Arial"/>
                <w:bCs/>
                <w:lang w:val="ka-GE"/>
              </w:rPr>
              <w:t xml:space="preserve">წმენდის შემდეგ მოხდეს ზედმეტი ხსნარისა და წყლის </w:t>
            </w:r>
            <w:proofErr w:type="spellStart"/>
            <w:r w:rsidR="00212D49" w:rsidRPr="00212D49">
              <w:rPr>
                <w:rFonts w:ascii="BOG 2017 Light" w:hAnsi="BOG 2017 Light" w:cs="Arial"/>
                <w:bCs/>
                <w:lang w:val="ka-GE"/>
              </w:rPr>
              <w:t>ასრუტვა</w:t>
            </w:r>
            <w:proofErr w:type="spellEnd"/>
            <w:r w:rsidR="00212D49" w:rsidRPr="00212D4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proofErr w:type="spellStart"/>
            <w:r w:rsidR="00212D49" w:rsidRPr="00212D49">
              <w:rPr>
                <w:rFonts w:ascii="BOG 2017 Light" w:hAnsi="BOG 2017 Light" w:cs="Arial"/>
                <w:bCs/>
                <w:lang w:val="ka-GE"/>
              </w:rPr>
              <w:t>სპეც.ტექნიკის</w:t>
            </w:r>
            <w:proofErr w:type="spellEnd"/>
            <w:r w:rsidR="00212D49" w:rsidRPr="00212D49">
              <w:rPr>
                <w:rFonts w:ascii="BOG 2017 Light" w:hAnsi="BOG 2017 Light" w:cs="Arial"/>
                <w:bCs/>
                <w:lang w:val="ka-GE"/>
              </w:rPr>
              <w:t xml:space="preserve"> გამოყენებით. რბილი იატაკი გაშრობის შემდეგ, აუცილებლად უნდა დასუფთავდეს მტვერსასრუტით, რის შემდეგ უნდა გაიწმინდოს </w:t>
            </w:r>
            <w:proofErr w:type="spellStart"/>
            <w:r w:rsidR="00212D49" w:rsidRPr="00212D49">
              <w:rPr>
                <w:rFonts w:ascii="BOG 2017 Light" w:hAnsi="BOG 2017 Light" w:cs="Arial"/>
                <w:bCs/>
                <w:lang w:val="ka-GE"/>
              </w:rPr>
              <w:t>პლინტუსები</w:t>
            </w:r>
            <w:proofErr w:type="spellEnd"/>
            <w:r w:rsidR="00212D49" w:rsidRPr="00212D49">
              <w:rPr>
                <w:rFonts w:ascii="BOG 2017 Light" w:hAnsi="BOG 2017 Light" w:cs="Arial"/>
                <w:bCs/>
                <w:lang w:val="ka-GE"/>
              </w:rPr>
              <w:t xml:space="preserve"> და ავეჯი დაუბრუნდეს თავის ადგილებს.</w:t>
            </w:r>
            <w:r w:rsidR="00212D4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bookmarkStart w:id="0" w:name="_GoBack"/>
            <w:bookmarkEnd w:id="0"/>
          </w:p>
          <w:p w:rsidR="00B640B4" w:rsidRDefault="00B640B4" w:rsidP="00A136D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268EC" w:rsidRDefault="00B268EC" w:rsidP="00A136D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268EC" w:rsidRPr="00B268EC" w:rsidRDefault="00B268EC" w:rsidP="00A136D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85F8D" w:rsidRPr="00CD2350" w:rsidRDefault="00CD2350" w:rsidP="00CD2350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</w:t>
            </w:r>
            <w:r w:rsidR="00785F8D" w:rsidRPr="00CD2350">
              <w:rPr>
                <w:rFonts w:ascii="BOG 2017 Light" w:hAnsi="BOG 2017 Light" w:cs="Arial"/>
                <w:b/>
                <w:bCs/>
                <w:lang w:val="ka-GE"/>
              </w:rPr>
              <w:t>6 თვეში ერთ</w:t>
            </w:r>
            <w:r w:rsidR="00B24013" w:rsidRPr="00CD2350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B62F6F" w:rsidRPr="00B600D4" w:rsidRDefault="00B62F6F" w:rsidP="002968D5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600D4">
              <w:rPr>
                <w:rFonts w:ascii="BOG 2017 Light" w:hAnsi="BOG 2017 Light" w:cs="Arial"/>
                <w:bCs/>
                <w:lang w:val="ka-GE"/>
              </w:rPr>
              <w:t>დამუშავ</w:t>
            </w:r>
            <w:r w:rsidRPr="007436C4">
              <w:rPr>
                <w:rFonts w:ascii="BOG 2017 Light" w:hAnsi="BOG 2017 Light" w:cs="Arial"/>
                <w:bCs/>
                <w:lang w:val="ka-GE"/>
              </w:rPr>
              <w:t>დეს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ქიმიური წესით რბილი</w:t>
            </w:r>
            <w:r w:rsidR="00B268EC" w:rsidRPr="00B268EC">
              <w:rPr>
                <w:rFonts w:ascii="BOG 2017 Light" w:hAnsi="BOG 2017 Light" w:cs="Arial"/>
                <w:bCs/>
                <w:lang w:val="ka-GE"/>
              </w:rPr>
              <w:t>/საოფისე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ავეჯი, შესაბამისი საწმენდი აპარატისა და რბილი ავეჯის საწმენდად განკუთვნილი ქიმიური საშუალების გამოყენებით.</w:t>
            </w:r>
            <w:r w:rsidRPr="00CD2350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D2350" w:rsidRPr="00CD2350">
              <w:rPr>
                <w:rFonts w:ascii="BOG 2017 Light" w:hAnsi="BOG 2017 Light" w:cs="Arial"/>
                <w:bCs/>
                <w:lang w:val="ka-GE"/>
              </w:rPr>
              <w:t xml:space="preserve">ქიმიურ </w:t>
            </w:r>
            <w:proofErr w:type="spellStart"/>
            <w:r w:rsidR="00CD2350" w:rsidRPr="00CD2350">
              <w:rPr>
                <w:rFonts w:ascii="BOG 2017 Light" w:hAnsi="BOG 2017 Light" w:cs="Arial"/>
                <w:bCs/>
                <w:lang w:val="ka-GE"/>
              </w:rPr>
              <w:t>წმენდამდე</w:t>
            </w:r>
            <w:proofErr w:type="spellEnd"/>
            <w:r w:rsidR="00CD2350" w:rsidRPr="00CD2350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ჯგუფმა </w:t>
            </w:r>
            <w:r w:rsidR="00CD2350" w:rsidRPr="00CD2350">
              <w:rPr>
                <w:rFonts w:ascii="BOG 2017 Light" w:hAnsi="BOG 2017 Light" w:cs="Arial"/>
                <w:bCs/>
                <w:lang w:val="ka-GE"/>
              </w:rPr>
              <w:t xml:space="preserve">მტვერსასრუტით დაასუფთავოს ავეჯი, </w:t>
            </w:r>
            <w:r w:rsidR="00CD2350">
              <w:rPr>
                <w:rFonts w:ascii="BOG 2017 Light" w:hAnsi="BOG 2017 Light" w:cs="Arial"/>
                <w:bCs/>
                <w:lang w:val="ka-GE"/>
              </w:rPr>
              <w:t xml:space="preserve"> დაამუშავოს 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ძნელად </w:t>
            </w:r>
            <w:proofErr w:type="spellStart"/>
            <w:r w:rsidRPr="00B600D4">
              <w:rPr>
                <w:rFonts w:ascii="BOG 2017 Light" w:hAnsi="BOG 2017 Light" w:cs="Arial"/>
                <w:bCs/>
                <w:lang w:val="ka-GE"/>
              </w:rPr>
              <w:t>ამოსაყვანი</w:t>
            </w:r>
            <w:proofErr w:type="spellEnd"/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ლაქები</w:t>
            </w:r>
            <w:r w:rsidR="00CD2350" w:rsidRPr="00CD2350">
              <w:rPr>
                <w:rFonts w:ascii="BOG 2017 Light" w:hAnsi="BOG 2017 Light" w:cs="Arial"/>
                <w:bCs/>
                <w:lang w:val="ka-GE"/>
              </w:rPr>
              <w:t xml:space="preserve"> შესაბამისი </w:t>
            </w:r>
            <w:r w:rsidR="00CD2350">
              <w:rPr>
                <w:rFonts w:ascii="BOG 2017 Light" w:hAnsi="BOG 2017 Light" w:cs="Arial"/>
                <w:bCs/>
                <w:lang w:val="ka-GE"/>
              </w:rPr>
              <w:t>ლაქების ამომყვანი საშუალებები</w:t>
            </w:r>
            <w:r w:rsidRPr="00FA588E">
              <w:rPr>
                <w:rFonts w:ascii="BOG 2017 Light" w:hAnsi="BOG 2017 Light" w:cs="Arial"/>
                <w:bCs/>
                <w:lang w:val="ka-GE"/>
              </w:rPr>
              <w:t>თ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და მხოლოდ ამის შემდეგ განახორციელოს მანქანით წმენდა.</w:t>
            </w:r>
          </w:p>
          <w:p w:rsidR="00576B49" w:rsidRPr="00CF7BBF" w:rsidRDefault="00576B49" w:rsidP="00CF7BBF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CA722B" w:rsidRDefault="00CA722B" w:rsidP="00CA722B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CA722B" w:rsidRDefault="00CA722B" w:rsidP="00CA722B">
            <w:pPr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შეამოწმოს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ის შესრულებული </w:t>
            </w:r>
            <w:proofErr w:type="spellStart"/>
            <w:r w:rsidRPr="00C52B1C">
              <w:rPr>
                <w:rFonts w:ascii="BOG 2017 Light" w:hAnsi="BOG 2017 Light" w:cs="Arial"/>
                <w:bCs/>
                <w:lang w:val="ka-GE"/>
              </w:rPr>
              <w:t>საუშაოს</w:t>
            </w:r>
            <w:proofErr w:type="spellEnd"/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ხარისხი,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</w:p>
          <w:p w:rsidR="00576B49" w:rsidRPr="00576B49" w:rsidRDefault="00576B49" w:rsidP="00576B49">
            <w:pPr>
              <w:pStyle w:val="ListParagraph"/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B268EC" w:rsidRPr="00B268EC" w:rsidRDefault="00B268EC" w:rsidP="00B268EC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212D49" w:rsidRPr="00212D49" w:rsidRDefault="00212D49" w:rsidP="002968D5">
            <w:pPr>
              <w:pStyle w:val="ListParagraph"/>
              <w:numPr>
                <w:ilvl w:val="0"/>
                <w:numId w:val="12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212D49">
              <w:rPr>
                <w:rFonts w:ascii="BOG 2017 Light" w:hAnsi="BOG 2017 Light" w:cs="Arial"/>
                <w:bCs/>
                <w:lang w:val="ka-GE"/>
              </w:rPr>
              <w:t xml:space="preserve">დალაგებისას, დამლაგებელმა უნდა გამოიყენოს ინდივიდუალური დაცვის საშუალებები ჰიგიენური-სანიტარული ნორმებისა და არსებული რეგულაციების გათვალისწინებით. </w:t>
            </w:r>
          </w:p>
          <w:p w:rsidR="00B268EC" w:rsidRPr="00B268EC" w:rsidRDefault="00B268EC" w:rsidP="00B268EC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9957E3" w:rsidRPr="00B268EC" w:rsidRDefault="009957E3" w:rsidP="002968D5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62F6F">
              <w:rPr>
                <w:rFonts w:ascii="BOG 2017 Light" w:hAnsi="BOG 2017 Light" w:cs="Arial"/>
                <w:bCs/>
                <w:lang w:val="ka-GE"/>
              </w:rPr>
              <w:t>დამლაგებელი დალაგებისას  ვალდებულია გაითვალისწინოს საწმენდი ტილოების ფერების მიხედვით დიფერენციაცია, რათა დაიცვას ჰიგიენურ-სანიტარული ნორმები.</w:t>
            </w:r>
          </w:p>
          <w:p w:rsidR="00B268EC" w:rsidRPr="00B268EC" w:rsidRDefault="00B268EC" w:rsidP="00B268E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957E3" w:rsidRPr="00B268EC" w:rsidRDefault="009957E3" w:rsidP="002968D5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 xml:space="preserve">ობიექტის სამუშაო საათებში დალაგებისას დამლაგებელმა არ უნდა გამოიყენოს ღრმა წმენდისთვის განკუთვნილი </w:t>
            </w:r>
            <w:proofErr w:type="spellStart"/>
            <w:r w:rsidRPr="00724700">
              <w:rPr>
                <w:rFonts w:ascii="BOG 2017 Light" w:hAnsi="BOG 2017 Light" w:cs="Arial"/>
                <w:bCs/>
                <w:lang w:val="ka-GE"/>
              </w:rPr>
              <w:t>მძაფრსუნიანი</w:t>
            </w:r>
            <w:proofErr w:type="spellEnd"/>
            <w:r w:rsidRPr="00724700">
              <w:rPr>
                <w:rFonts w:ascii="BOG 2017 Light" w:hAnsi="BOG 2017 Light" w:cs="Arial"/>
                <w:bCs/>
                <w:lang w:val="ka-GE"/>
              </w:rPr>
              <w:t xml:space="preserve"> ქიმიური საწმენდი საშუალებები.</w:t>
            </w:r>
          </w:p>
          <w:p w:rsidR="00B268EC" w:rsidRPr="00B268EC" w:rsidRDefault="00B268EC" w:rsidP="00B268E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957E3" w:rsidRPr="00B268EC" w:rsidRDefault="009957E3" w:rsidP="002968D5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რათა დროულად გადაეცეს სათანადო განყოფილებას ზომების მისაღება</w:t>
            </w:r>
            <w:r w:rsidR="00B268EC" w:rsidRPr="00B268EC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724700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B268EC" w:rsidRPr="00B268EC" w:rsidRDefault="00B268EC" w:rsidP="00B268E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957E3" w:rsidRPr="00B268EC" w:rsidRDefault="009957E3" w:rsidP="002968D5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:rsidR="00B268EC" w:rsidRPr="00B268EC" w:rsidRDefault="00B268EC" w:rsidP="00B268E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957E3" w:rsidRPr="008D0872" w:rsidRDefault="009957E3" w:rsidP="002968D5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D0872">
              <w:rPr>
                <w:rFonts w:ascii="BOG 2017 Light" w:hAnsi="BOG 2017 Light" w:cs="Arial"/>
                <w:bCs/>
                <w:lang w:val="ka-GE"/>
              </w:rPr>
              <w:t xml:space="preserve">დამლაგებელმა </w:t>
            </w:r>
            <w:r w:rsidRPr="009957E3">
              <w:rPr>
                <w:rFonts w:ascii="BOG 2017 Light" w:hAnsi="BOG 2017 Light" w:cs="Arial"/>
                <w:bCs/>
                <w:lang w:val="ka-GE"/>
              </w:rPr>
              <w:t>სათათბირო ოთახის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დასუფთავების დროს აღმო</w:t>
            </w:r>
            <w:r w:rsidR="00F1626B">
              <w:rPr>
                <w:rFonts w:ascii="BOG 2017 Light" w:hAnsi="BOG 2017 Light" w:cs="Arial"/>
                <w:bCs/>
                <w:lang w:val="ka-GE"/>
              </w:rPr>
              <w:t xml:space="preserve">ჩენილი ნივთი </w:t>
            </w:r>
            <w:r w:rsidR="00F1626B" w:rsidRPr="00F1626B">
              <w:rPr>
                <w:rFonts w:ascii="BOG 2017 Light" w:hAnsi="BOG 2017 Light" w:cs="Arial"/>
                <w:bCs/>
                <w:lang w:val="ka-GE"/>
              </w:rPr>
              <w:t xml:space="preserve">დაუყოვნებლივ </w:t>
            </w:r>
            <w:r w:rsidR="00F1626B">
              <w:rPr>
                <w:rFonts w:ascii="BOG 2017 Light" w:hAnsi="BOG 2017 Light" w:cs="Arial"/>
                <w:bCs/>
                <w:lang w:val="ka-GE"/>
              </w:rPr>
              <w:t>უნდა</w:t>
            </w:r>
            <w:r w:rsidRPr="008D0872">
              <w:rPr>
                <w:rFonts w:ascii="BOG 2017 Light" w:hAnsi="BOG 2017 Light" w:cs="Arial"/>
                <w:bCs/>
                <w:lang w:val="ka-GE"/>
              </w:rPr>
              <w:t xml:space="preserve"> ჩააბაროს უსაფრთხოების სამსახურს და ჩააყენოს საქმის კურსში მიმღების თანამშრომელი.</w:t>
            </w:r>
          </w:p>
          <w:p w:rsidR="00001C33" w:rsidRPr="00A136DA" w:rsidRDefault="00001C33" w:rsidP="009957E3">
            <w:pPr>
              <w:pStyle w:val="ListParagraph"/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</w:tc>
      </w:tr>
      <w:tr w:rsidR="00263E40" w:rsidRPr="00CD2350" w:rsidTr="00A136D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Pr="00B268EC" w:rsidRDefault="00101398" w:rsidP="00CF54A5">
            <w:pPr>
              <w:jc w:val="right"/>
              <w:rPr>
                <w:rFonts w:ascii="BOG 2017 Light" w:hAnsi="BOG 2017 Light" w:cs="Arial"/>
                <w:b/>
                <w:bCs/>
                <w:lang w:val="ka-GE"/>
              </w:rPr>
            </w:pPr>
            <w:r w:rsidRPr="00B268EC">
              <w:rPr>
                <w:rFonts w:ascii="BOG 2017 Light" w:hAnsi="BOG 2017 Light" w:cs="Arial"/>
                <w:b/>
                <w:bCs/>
                <w:lang w:val="ka-GE"/>
              </w:rPr>
              <w:lastRenderedPageBreak/>
              <w:t>შექმნილია: 2</w:t>
            </w:r>
            <w:r w:rsidR="00CF54A5" w:rsidRPr="00B268EC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B268EC">
              <w:rPr>
                <w:rFonts w:ascii="BOG 2017 Light" w:hAnsi="BOG 2017 Light" w:cs="Arial"/>
                <w:b/>
                <w:bCs/>
                <w:lang w:val="ka-GE"/>
              </w:rPr>
              <w:t>.09.19</w:t>
            </w:r>
          </w:p>
          <w:p w:rsidR="00CD2350" w:rsidRPr="00212D49" w:rsidRDefault="00CD2350" w:rsidP="00CF54A5">
            <w:pPr>
              <w:jc w:val="right"/>
              <w:rPr>
                <w:rFonts w:asciiTheme="minorHAnsi" w:hAnsiTheme="minorHAnsi" w:cs="Arial"/>
                <w:bCs/>
                <w:lang w:val="ka-GE"/>
              </w:rPr>
            </w:pPr>
            <w:r w:rsidRPr="00B268EC">
              <w:rPr>
                <w:rFonts w:ascii="BOG 2017 Light" w:hAnsi="BOG 2017 Light" w:cs="Arial"/>
                <w:b/>
                <w:bCs/>
                <w:lang w:val="ka-GE"/>
              </w:rPr>
              <w:t xml:space="preserve">რედაქტირებულია: </w:t>
            </w:r>
            <w:r w:rsidR="00B268EC" w:rsidRPr="00B268EC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  <w:r w:rsidR="00212D49" w:rsidRPr="00212D49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B268EC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="00B268EC" w:rsidRPr="00B268EC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Pr="00B268EC">
              <w:rPr>
                <w:rFonts w:ascii="BOG 2017 Light" w:hAnsi="BOG 2017 Light" w:cs="Arial"/>
                <w:b/>
                <w:bCs/>
                <w:lang w:val="ka-GE"/>
              </w:rPr>
              <w:t>.2</w:t>
            </w:r>
            <w:r w:rsidR="00212D49" w:rsidRPr="00212D49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  <w:p w:rsidR="00CD2350" w:rsidRPr="00CD2350" w:rsidRDefault="00CD2350" w:rsidP="00CF54A5">
            <w:pPr>
              <w:jc w:val="right"/>
              <w:rPr>
                <w:rFonts w:ascii="BOG 2017 Light" w:hAnsi="BOG 2017 Light" w:cs="Arial"/>
                <w:bCs/>
                <w:lang w:val="ka-GE"/>
              </w:rPr>
            </w:pPr>
          </w:p>
        </w:tc>
      </w:tr>
    </w:tbl>
    <w:p w:rsidR="00693774" w:rsidRDefault="00693774" w:rsidP="00283081"/>
    <w:p w:rsidR="00FA36FA" w:rsidRDefault="00FA36FA" w:rsidP="00283081"/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E21" w:rsidRDefault="00602E21" w:rsidP="00283081">
      <w:r>
        <w:separator/>
      </w:r>
    </w:p>
  </w:endnote>
  <w:endnote w:type="continuationSeparator" w:id="0">
    <w:p w:rsidR="00602E21" w:rsidRDefault="00602E21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F97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E21" w:rsidRDefault="00602E21" w:rsidP="00283081">
      <w:r>
        <w:separator/>
      </w:r>
    </w:p>
  </w:footnote>
  <w:footnote w:type="continuationSeparator" w:id="0">
    <w:p w:rsidR="00602E21" w:rsidRDefault="00602E21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pt;height:11.5pt" o:bullet="t">
        <v:imagedata r:id="rId1" o:title="mso5CF1"/>
      </v:shape>
    </w:pict>
  </w:numPicBullet>
  <w:abstractNum w:abstractNumId="0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362DD5"/>
    <w:multiLevelType w:val="hybridMultilevel"/>
    <w:tmpl w:val="D63082F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ABB4516"/>
    <w:multiLevelType w:val="hybridMultilevel"/>
    <w:tmpl w:val="F7306E8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70391"/>
    <w:multiLevelType w:val="hybridMultilevel"/>
    <w:tmpl w:val="E3027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976CF"/>
    <w:multiLevelType w:val="hybridMultilevel"/>
    <w:tmpl w:val="69289B6A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CEC3963"/>
    <w:multiLevelType w:val="hybridMultilevel"/>
    <w:tmpl w:val="BA305FC2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CC1630"/>
    <w:multiLevelType w:val="hybridMultilevel"/>
    <w:tmpl w:val="EADC9B6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95745"/>
    <w:multiLevelType w:val="hybridMultilevel"/>
    <w:tmpl w:val="47EEF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93E"/>
    <w:multiLevelType w:val="hybridMultilevel"/>
    <w:tmpl w:val="7680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11"/>
  </w:num>
  <w:num w:numId="3">
    <w:abstractNumId w:val="13"/>
  </w:num>
  <w:num w:numId="4">
    <w:abstractNumId w:val="0"/>
  </w:num>
  <w:num w:numId="5">
    <w:abstractNumId w:val="3"/>
  </w:num>
  <w:num w:numId="6">
    <w:abstractNumId w:val="8"/>
  </w:num>
  <w:num w:numId="7">
    <w:abstractNumId w:val="12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051B"/>
    <w:rsid w:val="00001C33"/>
    <w:rsid w:val="000043A1"/>
    <w:rsid w:val="000069CD"/>
    <w:rsid w:val="0002431E"/>
    <w:rsid w:val="000262BA"/>
    <w:rsid w:val="00041927"/>
    <w:rsid w:val="00057777"/>
    <w:rsid w:val="00063427"/>
    <w:rsid w:val="000643A0"/>
    <w:rsid w:val="000858A2"/>
    <w:rsid w:val="000F3DA3"/>
    <w:rsid w:val="00101398"/>
    <w:rsid w:val="001060B5"/>
    <w:rsid w:val="0012191C"/>
    <w:rsid w:val="00161BE9"/>
    <w:rsid w:val="001B383C"/>
    <w:rsid w:val="001C06EA"/>
    <w:rsid w:val="00212D49"/>
    <w:rsid w:val="00242D86"/>
    <w:rsid w:val="00263E40"/>
    <w:rsid w:val="00283081"/>
    <w:rsid w:val="002968D5"/>
    <w:rsid w:val="002A160B"/>
    <w:rsid w:val="002A2847"/>
    <w:rsid w:val="002A6C0E"/>
    <w:rsid w:val="00322A4E"/>
    <w:rsid w:val="00334498"/>
    <w:rsid w:val="003368F7"/>
    <w:rsid w:val="00365999"/>
    <w:rsid w:val="00386E4C"/>
    <w:rsid w:val="00396CA1"/>
    <w:rsid w:val="003B7FD8"/>
    <w:rsid w:val="003C714A"/>
    <w:rsid w:val="003D1A61"/>
    <w:rsid w:val="00411B76"/>
    <w:rsid w:val="004322BA"/>
    <w:rsid w:val="00437635"/>
    <w:rsid w:val="00443AE6"/>
    <w:rsid w:val="00491D05"/>
    <w:rsid w:val="004923FD"/>
    <w:rsid w:val="004C3D83"/>
    <w:rsid w:val="004E7C96"/>
    <w:rsid w:val="00563944"/>
    <w:rsid w:val="00565EB5"/>
    <w:rsid w:val="00576B49"/>
    <w:rsid w:val="005B290D"/>
    <w:rsid w:val="005C7E9B"/>
    <w:rsid w:val="005E21E9"/>
    <w:rsid w:val="00602E21"/>
    <w:rsid w:val="006412B6"/>
    <w:rsid w:val="00652D4E"/>
    <w:rsid w:val="00656EE1"/>
    <w:rsid w:val="006816C3"/>
    <w:rsid w:val="00684D67"/>
    <w:rsid w:val="00693774"/>
    <w:rsid w:val="00693887"/>
    <w:rsid w:val="006D2F97"/>
    <w:rsid w:val="006D3F7E"/>
    <w:rsid w:val="006D65C8"/>
    <w:rsid w:val="006E0404"/>
    <w:rsid w:val="006E3A4B"/>
    <w:rsid w:val="006F4093"/>
    <w:rsid w:val="00710A9E"/>
    <w:rsid w:val="00715D1C"/>
    <w:rsid w:val="00722622"/>
    <w:rsid w:val="0072342A"/>
    <w:rsid w:val="007309BE"/>
    <w:rsid w:val="007845A8"/>
    <w:rsid w:val="00785F8D"/>
    <w:rsid w:val="007B461B"/>
    <w:rsid w:val="007D16FE"/>
    <w:rsid w:val="00801EA2"/>
    <w:rsid w:val="00806C7F"/>
    <w:rsid w:val="00831976"/>
    <w:rsid w:val="00840CBB"/>
    <w:rsid w:val="008564F7"/>
    <w:rsid w:val="00893A42"/>
    <w:rsid w:val="00896CFB"/>
    <w:rsid w:val="008F21B2"/>
    <w:rsid w:val="008F5E89"/>
    <w:rsid w:val="00944484"/>
    <w:rsid w:val="00980964"/>
    <w:rsid w:val="009957E3"/>
    <w:rsid w:val="009B55F7"/>
    <w:rsid w:val="009D69FA"/>
    <w:rsid w:val="00A136DA"/>
    <w:rsid w:val="00A6757A"/>
    <w:rsid w:val="00A73DD4"/>
    <w:rsid w:val="00A74D55"/>
    <w:rsid w:val="00A75968"/>
    <w:rsid w:val="00A87F78"/>
    <w:rsid w:val="00AB1205"/>
    <w:rsid w:val="00AB5EA9"/>
    <w:rsid w:val="00AD19F7"/>
    <w:rsid w:val="00AF3B49"/>
    <w:rsid w:val="00B12004"/>
    <w:rsid w:val="00B24013"/>
    <w:rsid w:val="00B268EC"/>
    <w:rsid w:val="00B62F6F"/>
    <w:rsid w:val="00B640B4"/>
    <w:rsid w:val="00B704EC"/>
    <w:rsid w:val="00BC4BF7"/>
    <w:rsid w:val="00C41F34"/>
    <w:rsid w:val="00C64F94"/>
    <w:rsid w:val="00C9549B"/>
    <w:rsid w:val="00CA722B"/>
    <w:rsid w:val="00CB50F5"/>
    <w:rsid w:val="00CD2350"/>
    <w:rsid w:val="00CE2379"/>
    <w:rsid w:val="00CF54A5"/>
    <w:rsid w:val="00CF695A"/>
    <w:rsid w:val="00CF7BBF"/>
    <w:rsid w:val="00D04AAE"/>
    <w:rsid w:val="00D55385"/>
    <w:rsid w:val="00D55473"/>
    <w:rsid w:val="00D80EE3"/>
    <w:rsid w:val="00DE5AE7"/>
    <w:rsid w:val="00E14561"/>
    <w:rsid w:val="00E554D4"/>
    <w:rsid w:val="00E67B7A"/>
    <w:rsid w:val="00E817A0"/>
    <w:rsid w:val="00EB202A"/>
    <w:rsid w:val="00EC2879"/>
    <w:rsid w:val="00F12C4E"/>
    <w:rsid w:val="00F1626B"/>
    <w:rsid w:val="00F316B4"/>
    <w:rsid w:val="00F605F4"/>
    <w:rsid w:val="00F62E32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4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Khatuna Marghania</cp:lastModifiedBy>
  <cp:revision>50</cp:revision>
  <cp:lastPrinted>2019-11-14T15:06:00Z</cp:lastPrinted>
  <dcterms:created xsi:type="dcterms:W3CDTF">2011-10-20T06:02:00Z</dcterms:created>
  <dcterms:modified xsi:type="dcterms:W3CDTF">2022-09-28T11:38:00Z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1573743974</vt:lpwstr>
  </property>
  <property fmtid="{D5CDD505-2E9C-101B-9397-08002B2CF9AE}" pid="5" name="DLPManualFileClassificationVersion">
    <vt:lpwstr>11.3.2.8</vt:lpwstr>
  </property>
</Properties>
</file>